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4" w:rsidRDefault="00051F74" w:rsidP="00051F74"/>
    <w:p w:rsidR="00051F74" w:rsidRDefault="00051F74" w:rsidP="00051F74">
      <w:pPr>
        <w:ind w:left="4956"/>
        <w:rPr>
          <w:b/>
          <w:bCs/>
          <w:sz w:val="20"/>
        </w:rPr>
      </w:pPr>
      <w:r>
        <w:rPr>
          <w:b/>
          <w:bCs/>
          <w:sz w:val="20"/>
        </w:rPr>
        <w:t xml:space="preserve">            Załącznik nr  1 do zapytania  ofertowego</w:t>
      </w:r>
    </w:p>
    <w:p w:rsidR="00051F74" w:rsidRDefault="00051F74" w:rsidP="00051F74"/>
    <w:p w:rsidR="00051F74" w:rsidRDefault="00051F74" w:rsidP="00051F74">
      <w:pPr>
        <w:keepNext/>
        <w:jc w:val="center"/>
        <w:outlineLvl w:val="5"/>
        <w:rPr>
          <w:b/>
          <w:bCs/>
        </w:rPr>
      </w:pPr>
      <w:r>
        <w:rPr>
          <w:b/>
          <w:bCs/>
        </w:rPr>
        <w:t>FORMULARZ   OFERTY</w:t>
      </w:r>
    </w:p>
    <w:p w:rsidR="00051F74" w:rsidRDefault="00051F74" w:rsidP="00051F74">
      <w:pPr>
        <w:rPr>
          <w:b/>
          <w:bCs/>
          <w:sz w:val="28"/>
        </w:rPr>
      </w:pPr>
    </w:p>
    <w:p w:rsidR="00051F74" w:rsidRDefault="00051F74" w:rsidP="00051F74">
      <w:r>
        <w:t>Nazwa  Wykonawcy</w:t>
      </w:r>
    </w:p>
    <w:p w:rsidR="00051F74" w:rsidRDefault="00051F74" w:rsidP="00051F74">
      <w:pPr>
        <w:rPr>
          <w:lang w:val="de-DE"/>
        </w:rPr>
      </w:pPr>
      <w:r>
        <w:t>.</w:t>
      </w:r>
      <w:r>
        <w:rPr>
          <w:lang w:val="de-DE"/>
        </w:rPr>
        <w:t>......................................................................................................................................................</w:t>
      </w:r>
    </w:p>
    <w:p w:rsidR="00051F74" w:rsidRDefault="00051F74" w:rsidP="00051F74">
      <w:pPr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............................................................................................................................................</w:t>
      </w:r>
    </w:p>
    <w:p w:rsidR="00051F74" w:rsidRDefault="00051F74" w:rsidP="00051F74">
      <w:pPr>
        <w:rPr>
          <w:lang w:val="de-DE"/>
        </w:rPr>
      </w:pPr>
      <w:r>
        <w:rPr>
          <w:lang w:val="de-DE"/>
        </w:rPr>
        <w:t>TEL. .............................................................................................................................................</w:t>
      </w:r>
    </w:p>
    <w:p w:rsidR="00051F74" w:rsidRDefault="00051F74" w:rsidP="00051F74">
      <w:pPr>
        <w:rPr>
          <w:lang w:val="de-DE"/>
        </w:rPr>
      </w:pPr>
      <w:r>
        <w:rPr>
          <w:lang w:val="de-DE"/>
        </w:rPr>
        <w:t>NIP: ..............................................................................................................................................</w:t>
      </w:r>
    </w:p>
    <w:p w:rsidR="00051F74" w:rsidRDefault="00051F74" w:rsidP="00051F74">
      <w:r>
        <w:t>REGON: .......................................................................................................................................</w:t>
      </w:r>
    </w:p>
    <w:p w:rsidR="00051F74" w:rsidRDefault="00051F74" w:rsidP="00051F74">
      <w:r>
        <w:t xml:space="preserve">FAX na który zamawiający ma przesyłać korespondencję </w:t>
      </w:r>
    </w:p>
    <w:p w:rsidR="00051F74" w:rsidRDefault="00051F74" w:rsidP="00051F74">
      <w:pPr>
        <w:ind w:left="708" w:firstLine="708"/>
        <w:jc w:val="center"/>
        <w:rPr>
          <w:b/>
          <w:bCs/>
        </w:rPr>
      </w:pPr>
      <w:r>
        <w:rPr>
          <w:b/>
          <w:bCs/>
        </w:rPr>
        <w:t>Starostwo Powiatowe</w:t>
      </w:r>
    </w:p>
    <w:p w:rsidR="00051F74" w:rsidRDefault="00051F74" w:rsidP="00051F74">
      <w:pPr>
        <w:ind w:left="708" w:firstLine="708"/>
        <w:jc w:val="center"/>
        <w:rPr>
          <w:b/>
          <w:bCs/>
        </w:rPr>
      </w:pPr>
      <w:r>
        <w:rPr>
          <w:b/>
          <w:bCs/>
        </w:rPr>
        <w:t>ul. Słowackiego 8</w:t>
      </w:r>
    </w:p>
    <w:p w:rsidR="00051F74" w:rsidRDefault="00051F74" w:rsidP="00051F74">
      <w:pPr>
        <w:ind w:left="708" w:firstLine="708"/>
        <w:jc w:val="center"/>
        <w:rPr>
          <w:b/>
          <w:bCs/>
        </w:rPr>
      </w:pPr>
      <w:r>
        <w:rPr>
          <w:b/>
          <w:bCs/>
        </w:rPr>
        <w:t>87-700 Aleksandrów Kujawski</w:t>
      </w:r>
    </w:p>
    <w:p w:rsidR="00051F74" w:rsidRDefault="00051F74" w:rsidP="00051F74">
      <w:pPr>
        <w:ind w:left="708" w:firstLine="708"/>
        <w:jc w:val="center"/>
      </w:pPr>
    </w:p>
    <w:p w:rsidR="00051F74" w:rsidRDefault="00051F74" w:rsidP="00051F74">
      <w:pPr>
        <w:pStyle w:val="Tekstpodstawowywcity3"/>
        <w:ind w:left="0" w:firstLine="0"/>
        <w:jc w:val="both"/>
      </w:pPr>
      <w:r>
        <w:rPr>
          <w:bCs/>
        </w:rPr>
        <w:t>Nawiązując do zapytania ofertowego na</w:t>
      </w:r>
      <w:r>
        <w:rPr>
          <w:b/>
          <w:bCs/>
        </w:rPr>
        <w:t xml:space="preserve"> </w:t>
      </w:r>
      <w:r>
        <w:t>„</w:t>
      </w:r>
      <w:r>
        <w:rPr>
          <w:b/>
        </w:rPr>
        <w:t>Dostawa tablic rejestracyjnych  dla  potrzeb Wydziału Komunikacji i Transportu Starostwa Powiatowego w Aleksandrowie Kujawskim</w:t>
      </w:r>
      <w:r>
        <w:t>”.</w:t>
      </w:r>
    </w:p>
    <w:p w:rsidR="00051F74" w:rsidRDefault="00051F74" w:rsidP="00051F74">
      <w:pPr>
        <w:spacing w:line="360" w:lineRule="auto"/>
        <w:jc w:val="both"/>
      </w:pPr>
      <w:r>
        <w:t>1.Oferujemy  wykonanie  przedmiotu  zamówienia  na zasadach określonych   w  zapytaniu  ofertowym z dnia …………………………  za  łączną kwotę:</w:t>
      </w:r>
    </w:p>
    <w:p w:rsidR="00051F74" w:rsidRDefault="00051F74" w:rsidP="00051F74">
      <w:pPr>
        <w:spacing w:line="360" w:lineRule="auto"/>
        <w:jc w:val="both"/>
      </w:pPr>
      <w:r>
        <w:t>brutto: ………………………………………………………………………………..………zł</w:t>
      </w:r>
    </w:p>
    <w:p w:rsidR="00051F74" w:rsidRDefault="00051F74" w:rsidP="00051F74">
      <w:pPr>
        <w:pStyle w:val="Tekstpodstawowywcity3"/>
        <w:ind w:left="0" w:firstLine="0"/>
        <w:jc w:val="both"/>
      </w:pPr>
      <w:r>
        <w:rPr>
          <w:bCs/>
        </w:rPr>
        <w:t>słownie:....................................................................................................................................</w:t>
      </w:r>
      <w:r>
        <w:t xml:space="preserve"> „ </w:t>
      </w:r>
    </w:p>
    <w:p w:rsidR="00051F74" w:rsidRDefault="00051F74" w:rsidP="00051F74">
      <w:pPr>
        <w:jc w:val="both"/>
      </w:pPr>
      <w:r>
        <w:t>2.Na łączną kwotę  przedmiotu  zamówienia  składają się ceny jednostkowe tablic jak niżej:</w:t>
      </w:r>
    </w:p>
    <w:p w:rsidR="00051F74" w:rsidRDefault="00051F74" w:rsidP="00051F74"/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183"/>
        <w:gridCol w:w="554"/>
        <w:gridCol w:w="1080"/>
        <w:gridCol w:w="958"/>
        <w:gridCol w:w="959"/>
        <w:gridCol w:w="958"/>
        <w:gridCol w:w="1347"/>
      </w:tblGrid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Rodzaj tablic rejestracyjnych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kpl/</w:t>
            </w:r>
          </w:p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szt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Zapotrzeb.</w:t>
            </w:r>
          </w:p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ogółem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 Cena jednost.</w:t>
            </w:r>
          </w:p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netto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Wartość podatku VAT 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Cena jednost.</w:t>
            </w:r>
          </w:p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brutto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Wartość dostawy</w:t>
            </w:r>
          </w:p>
          <w:p w:rsidR="00051F74" w:rsidRDefault="00051F7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brutto( 4x7)</w:t>
            </w: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8</w:t>
            </w: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Tablice rejestracyjne zwyczajne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samochodowe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kpl.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motocyklowe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motorowerowe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przyczepy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tablice rejestracyjne  indywidualne samochodowe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kpl.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tablice rejestracyjne  indywidualne motocyklowe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kpl.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Tablice rejestracyjne tymczasowe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samochodowe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kpl.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motocyklowe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motorowerowe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Tablice rejestracyjne </w:t>
            </w:r>
            <w:r>
              <w:rPr>
                <w:b/>
                <w:bCs/>
                <w:lang w:eastAsia="en-US"/>
              </w:rPr>
              <w:lastRenderedPageBreak/>
              <w:t>zabytkowe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samochodowe  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kpl.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motocyklowe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kpl.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  <w:tr w:rsidR="00051F74" w:rsidTr="00051F74">
        <w:trPr>
          <w:trHeight w:val="4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widowControl w:val="0"/>
              <w:spacing w:line="276" w:lineRule="auto"/>
              <w:jc w:val="center"/>
              <w:rPr>
                <w:b/>
                <w:iCs/>
                <w:lang w:eastAsia="en-US"/>
              </w:rPr>
            </w:pPr>
          </w:p>
          <w:p w:rsidR="00051F74" w:rsidRDefault="00051F74">
            <w:pPr>
              <w:widowControl w:val="0"/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Razem wartość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widowControl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</w:tbl>
    <w:p w:rsidR="00051F74" w:rsidRDefault="00051F74" w:rsidP="00051F74">
      <w:pPr>
        <w:jc w:val="both"/>
      </w:pPr>
    </w:p>
    <w:p w:rsidR="00051F74" w:rsidRDefault="00051F74" w:rsidP="00051F74">
      <w:pPr>
        <w:jc w:val="both"/>
        <w:rPr>
          <w:b/>
          <w:bCs/>
        </w:rPr>
      </w:pPr>
      <w:r>
        <w:t xml:space="preserve">3. Zobowiązujemy się do wykonania zamówienia w terminie: </w:t>
      </w:r>
      <w:r>
        <w:rPr>
          <w:b/>
          <w:bCs/>
        </w:rPr>
        <w:t xml:space="preserve">od 02  stycznia 2018 roku  do 31 grudnia 2019 roku. </w:t>
      </w:r>
    </w:p>
    <w:p w:rsidR="00051F74" w:rsidRDefault="00051F74" w:rsidP="00051F74">
      <w:pPr>
        <w:jc w:val="both"/>
      </w:pPr>
      <w:r>
        <w:t>4. Termin dostaw .................................................. .</w:t>
      </w:r>
    </w:p>
    <w:p w:rsidR="00051F74" w:rsidRDefault="00051F74" w:rsidP="00051F74">
      <w:pPr>
        <w:jc w:val="both"/>
        <w:rPr>
          <w:iCs/>
        </w:rPr>
      </w:pPr>
      <w:r>
        <w:t xml:space="preserve">5.Oświadczamy, że </w:t>
      </w:r>
      <w:r>
        <w:rPr>
          <w:iCs/>
        </w:rPr>
        <w:t>cena jednostkowa brutto  tablic rejestracyjnych podana  w ofercie  jest</w:t>
      </w:r>
    </w:p>
    <w:p w:rsidR="00051F74" w:rsidRDefault="00051F74" w:rsidP="00051F74">
      <w:pPr>
        <w:jc w:val="both"/>
      </w:pPr>
      <w:r>
        <w:t xml:space="preserve"> obowiązująca  w całym okresie ważności umowy. </w:t>
      </w:r>
    </w:p>
    <w:p w:rsidR="00051F74" w:rsidRDefault="00051F74" w:rsidP="00051F74">
      <w:pPr>
        <w:jc w:val="both"/>
      </w:pPr>
      <w:r>
        <w:t xml:space="preserve">6. Zobowiązujemy się do udzielenia  gwarancji na wykonane przez siebie tablice rejestracyjne na okres  </w:t>
      </w:r>
      <w:r>
        <w:rPr>
          <w:b/>
          <w:bCs/>
        </w:rPr>
        <w:t xml:space="preserve">minimum 36 miesięcy, </w:t>
      </w:r>
      <w:r>
        <w:t xml:space="preserve">licząc od dnia  przekazania ich zamawiającemu. </w:t>
      </w:r>
    </w:p>
    <w:p w:rsidR="00051F74" w:rsidRDefault="00051F74" w:rsidP="00051F74">
      <w:pPr>
        <w:jc w:val="both"/>
      </w:pPr>
      <w:r>
        <w:t xml:space="preserve">7.Oświadczamy, że zapoznaliśmy się ze zapytaniem ofertowym, do którego nie wnosimy zastrzeżeń oraz  przyjmujemy  warunki w niej  zawarte. </w:t>
      </w:r>
    </w:p>
    <w:p w:rsidR="00051F74" w:rsidRDefault="00051F74" w:rsidP="00051F74">
      <w:pPr>
        <w:jc w:val="both"/>
      </w:pPr>
      <w:r>
        <w:t>8.Oświadczamy, że akceptujemy w całości wszystkie warunki  zawarte w zapytaniu  ofertowym.</w:t>
      </w:r>
    </w:p>
    <w:p w:rsidR="00051F74" w:rsidRDefault="00051F74" w:rsidP="00051F74">
      <w:pPr>
        <w:jc w:val="both"/>
      </w:pPr>
      <w:r>
        <w:t>9.Oświadczamy, że wzór  umowy, stanowiący załącznik  do zapytania ofertowego  został  przez nas zaakceptowany. Zobowiązujemy się   w przypadku wyboru naszej oferty, do zawarcia umowy na określonych we wzorze umowy warunkach  w  miejscu i  terminie wyznaczonym  przez ZAMAWIAJĄCEGO.</w:t>
      </w:r>
    </w:p>
    <w:p w:rsidR="00051F74" w:rsidRDefault="00051F74" w:rsidP="00051F74">
      <w:pPr>
        <w:jc w:val="both"/>
      </w:pPr>
      <w:r>
        <w:t xml:space="preserve">10.Wyrażam zgodę  na przetwarzanie podanych przeze mnie danych osobowych, zgodnie                     z ustawą z dnia  29  sierpnia 1997r. o ochronie danych osobnych ( Dz.  U. z 2016r.poz.922). </w:t>
      </w:r>
    </w:p>
    <w:p w:rsidR="00051F74" w:rsidRDefault="00051F74" w:rsidP="00051F74">
      <w:pPr>
        <w:jc w:val="both"/>
      </w:pPr>
      <w:r>
        <w:t>11.Następującą część zamówienia zamierzamy powierzyć podwykonawcom.</w:t>
      </w:r>
    </w:p>
    <w:p w:rsidR="00051F74" w:rsidRDefault="00051F74" w:rsidP="00051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960"/>
        <w:gridCol w:w="4550"/>
      </w:tblGrid>
      <w:tr w:rsidR="00051F74" w:rsidTr="00051F7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</w:t>
            </w:r>
          </w:p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Lp.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Nazwa i adres podwykonawcy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74" w:rsidRDefault="00051F74">
            <w:pPr>
              <w:keepNext/>
              <w:spacing w:line="276" w:lineRule="auto"/>
              <w:outlineLvl w:val="1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Zakres powierzonej do wykonania </w:t>
            </w:r>
          </w:p>
          <w:p w:rsidR="00051F74" w:rsidRDefault="00051F7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części zamówienia</w:t>
            </w:r>
          </w:p>
        </w:tc>
      </w:tr>
      <w:tr w:rsidR="00051F74" w:rsidTr="00051F74">
        <w:trPr>
          <w:trHeight w:val="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74" w:rsidRDefault="00051F74">
            <w:pPr>
              <w:spacing w:line="276" w:lineRule="auto"/>
              <w:rPr>
                <w:lang w:eastAsia="en-US"/>
              </w:rPr>
            </w:pPr>
          </w:p>
          <w:p w:rsidR="00051F74" w:rsidRDefault="00051F74">
            <w:pPr>
              <w:spacing w:line="276" w:lineRule="auto"/>
              <w:rPr>
                <w:lang w:eastAsia="en-US"/>
              </w:rPr>
            </w:pPr>
          </w:p>
        </w:tc>
      </w:tr>
    </w:tbl>
    <w:p w:rsidR="00051F74" w:rsidRDefault="00051F74" w:rsidP="00051F74">
      <w:r>
        <w:t>12. Wraz z ofertą składamy następujące oświadczenia i dokumenty:</w:t>
      </w:r>
    </w:p>
    <w:p w:rsidR="00051F74" w:rsidRDefault="00051F74" w:rsidP="00051F74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1F74" w:rsidRDefault="00051F74" w:rsidP="00051F74"/>
    <w:p w:rsidR="00051F74" w:rsidRDefault="00051F74" w:rsidP="00051F74"/>
    <w:p w:rsidR="00051F74" w:rsidRDefault="00051F74" w:rsidP="00051F74"/>
    <w:p w:rsidR="00051F74" w:rsidRDefault="00051F74" w:rsidP="00051F74">
      <w:r>
        <w:t xml:space="preserve"> ........................................... dnia  ..................2017 roku.</w:t>
      </w:r>
    </w:p>
    <w:p w:rsidR="00051F74" w:rsidRDefault="00051F74" w:rsidP="00051F74"/>
    <w:p w:rsidR="00051F74" w:rsidRDefault="00051F74" w:rsidP="00051F74"/>
    <w:p w:rsidR="00051F74" w:rsidRDefault="00051F74" w:rsidP="00051F74"/>
    <w:p w:rsidR="00051F74" w:rsidRDefault="00051F74" w:rsidP="00051F74">
      <w:r>
        <w:t xml:space="preserve">                                                   </w:t>
      </w:r>
      <w:r>
        <w:tab/>
      </w:r>
      <w:r>
        <w:tab/>
        <w:t xml:space="preserve">           ----------------------------------------------------</w:t>
      </w:r>
    </w:p>
    <w:p w:rsidR="00051F74" w:rsidRDefault="00051F74" w:rsidP="00051F74">
      <w:pPr>
        <w:rPr>
          <w:b/>
          <w:bCs/>
          <w:sz w:val="20"/>
        </w:rPr>
      </w:pPr>
      <w:r>
        <w:rPr>
          <w:sz w:val="20"/>
        </w:rPr>
        <w:t xml:space="preserve">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podpis i pieczęć  osoby ( osób )</w:t>
      </w:r>
      <w:r>
        <w:rPr>
          <w:b/>
          <w:bCs/>
          <w:sz w:val="20"/>
        </w:rPr>
        <w:t xml:space="preserve"> </w:t>
      </w:r>
    </w:p>
    <w:p w:rsidR="00051F74" w:rsidRDefault="00051F74" w:rsidP="00051F74">
      <w:r>
        <w:rPr>
          <w:sz w:val="20"/>
        </w:rPr>
        <w:t xml:space="preserve">                                                                                                 uprawnionej(ych)do reprezentowania Wykonawcy</w:t>
      </w:r>
      <w:r>
        <w:t xml:space="preserve">    </w:t>
      </w:r>
    </w:p>
    <w:p w:rsidR="00051F74" w:rsidRDefault="00051F74" w:rsidP="00051F74">
      <w:pPr>
        <w:ind w:left="7080"/>
        <w:jc w:val="both"/>
      </w:pPr>
      <w:r>
        <w:t xml:space="preserve">  </w:t>
      </w:r>
    </w:p>
    <w:p w:rsidR="00051F74" w:rsidRDefault="00051F74" w:rsidP="00051F74">
      <w:pPr>
        <w:ind w:left="7080"/>
        <w:jc w:val="both"/>
      </w:pPr>
    </w:p>
    <w:p w:rsidR="00051F74" w:rsidRDefault="00051F74" w:rsidP="00051F74">
      <w:pPr>
        <w:rPr>
          <w:b/>
        </w:rPr>
      </w:pPr>
    </w:p>
    <w:p w:rsidR="00051F74" w:rsidRDefault="00051F74" w:rsidP="00051F74">
      <w:pPr>
        <w:rPr>
          <w:b/>
        </w:rPr>
      </w:pPr>
    </w:p>
    <w:p w:rsidR="00051F74" w:rsidRDefault="00051F74" w:rsidP="00051F74">
      <w:pPr>
        <w:rPr>
          <w:b/>
          <w:bCs/>
          <w:szCs w:val="20"/>
        </w:rPr>
      </w:pPr>
    </w:p>
    <w:p w:rsidR="00051F74" w:rsidRDefault="00051F74" w:rsidP="00051F74">
      <w:pPr>
        <w:rPr>
          <w:b/>
          <w:bCs/>
          <w:szCs w:val="20"/>
        </w:rPr>
      </w:pPr>
    </w:p>
    <w:p w:rsidR="00051F74" w:rsidRDefault="00051F74" w:rsidP="00051F74">
      <w:pPr>
        <w:rPr>
          <w:b/>
          <w:bCs/>
          <w:szCs w:val="20"/>
        </w:rPr>
      </w:pPr>
    </w:p>
    <w:p w:rsidR="00051F74" w:rsidRDefault="00051F74" w:rsidP="00051F74">
      <w:pPr>
        <w:rPr>
          <w:szCs w:val="20"/>
        </w:rPr>
      </w:pPr>
    </w:p>
    <w:p w:rsidR="00051F74" w:rsidRDefault="00051F74" w:rsidP="00051F74">
      <w:pPr>
        <w:rPr>
          <w:szCs w:val="20"/>
        </w:rPr>
      </w:pPr>
    </w:p>
    <w:p w:rsidR="00051F74" w:rsidRDefault="00051F74" w:rsidP="00051F74">
      <w:pPr>
        <w:rPr>
          <w:szCs w:val="20"/>
        </w:rPr>
      </w:pPr>
    </w:p>
    <w:p w:rsidR="00051F74" w:rsidRDefault="00051F74" w:rsidP="00051F74"/>
    <w:p w:rsidR="00D47E4A" w:rsidRDefault="00D47E4A">
      <w:bookmarkStart w:id="0" w:name="_GoBack"/>
      <w:bookmarkEnd w:id="0"/>
    </w:p>
    <w:sectPr w:rsidR="00D4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A5"/>
    <w:rsid w:val="00051F74"/>
    <w:rsid w:val="00D47E4A"/>
    <w:rsid w:val="00F9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unhideWhenUsed/>
    <w:rsid w:val="00051F74"/>
    <w:pPr>
      <w:ind w:left="36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51F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unhideWhenUsed/>
    <w:rsid w:val="00051F74"/>
    <w:pPr>
      <w:ind w:left="36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51F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2017-12-06T13:30:00Z</dcterms:created>
  <dcterms:modified xsi:type="dcterms:W3CDTF">2017-12-06T13:30:00Z</dcterms:modified>
</cp:coreProperties>
</file>